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73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3797"/>
        <w:gridCol w:w="17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60" w:hRule="atLeast"/>
        </w:trPr>
        <w:tc>
          <w:tcPr>
            <w:tcW w:w="7365" w:type="dxa"/>
            <w:gridSpan w:val="3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Calibri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Контакты женских команд 2023 г.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1. </w:t>
            </w:r>
            <w:r>
              <w:rPr>
                <w:rStyle w:val="5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Феникс Лига Про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Шабаева Екатерина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8-904-006-9165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2.</w:t>
            </w: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Волжанка (Лидер)-1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Плеханова Ольга Владимировна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8-905-603-4945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3.</w:t>
            </w: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Волжанка (Лидер)- 2 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Плеханова Ольга Владимировна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8-905-603-4946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4</w:t>
            </w:r>
            <w:r>
              <w:rPr>
                <w:rStyle w:val="6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.</w:t>
            </w: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ТГМУ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ШматкоТатьяна Федоровна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8-920-171-6627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5.</w:t>
            </w: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Планета Сбербанк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Разумовская Евгения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8-904-009-0597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6</w:t>
            </w:r>
            <w:r>
              <w:rPr>
                <w:rStyle w:val="6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.</w:t>
            </w: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Атланта-В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Дмитриева Юлия Валерьевна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8-910-936-2882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Style w:val="6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7.</w:t>
            </w: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5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Комета-Фаворит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Прокофьева Галина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8-920-156-2087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  ВК Легион ЭЙС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Астраханов Валерий Иванович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8-904-007-8645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9</w:t>
            </w:r>
            <w:r>
              <w:rPr>
                <w:rStyle w:val="6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.</w:t>
            </w: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ТвГУ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Яфуров Алексей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8-910-640-9037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Style w:val="6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10.</w:t>
            </w:r>
            <w:r>
              <w:rPr>
                <w:rStyle w:val="4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rFonts w:eastAsia="SimSun"/>
                <w:sz w:val="24"/>
                <w:szCs w:val="24"/>
                <w:bdr w:val="none" w:color="auto" w:sz="0" w:space="0"/>
                <w:lang w:val="en-US" w:eastAsia="zh-CN" w:bidi="ar"/>
              </w:rPr>
              <w:t>Волжанка (Лидер)- 3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Плеханова Ольга Владимировна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8-905-603-4945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  Тверичанка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Зайцева Валентина Викторовна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8-920-169-9306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 Тверской ЦСМ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Шувалова Лариса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8-906-650-5549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 Атланта S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Титкова Ирина Анатольевна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8-903-802-3300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  ТвГТУ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Нейля Хамзаевна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8-909-265-0599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  ДЮНА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Априк Валентина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8-903-805-6555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4.  ВК Легион 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Астраханов Валерий Иванович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8-904-007-8645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  Лидер-Южный(д)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Хвалынская Елена Евгеньевна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8-904-014-7385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  Волжаночка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Плеханова Ольга Владимировна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8-905-603-4946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 СШОР 2011 м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Любимов Сергей Васильевич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8-904-017-9479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  Школа №19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Момедов Фуад Филипович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8-903-694-3917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 Юность 2011 м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Манеров Рафаэль Федорович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8-910-937-6737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 СШОР 2012 м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Любимов Сергей Васильевич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8-904-017-9479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 Крылья - Лидер 12 д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Булыгин Леонид Юрьевич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8-996-634-4339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 Метеор-Лидер 12 м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Булыгин Леонид Юрьевич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8-996-634-4340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13. СШОР 09 д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Суворов Илья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8-900-014-9986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14. Атлантика</w:t>
            </w: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Титкова Ирина Анатольевна</w:t>
            </w: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8-903-802-3300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15. ВА ВКО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Кузнецов Андрей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8-915-727-3005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16. Volleygroup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Богданов Тимофей Александрович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8-916-512-6990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E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uiPriority w:val="0"/>
    <w:rPr>
      <w:rFonts w:hint="default" w:ascii="Times New Roman" w:hAnsi="Times New Roman" w:cs="Times New Roman"/>
      <w:color w:val="000000"/>
      <w:u w:val="none"/>
    </w:rPr>
  </w:style>
  <w:style w:type="character" w:customStyle="1" w:styleId="5">
    <w:name w:val="font31"/>
    <w:uiPriority w:val="0"/>
    <w:rPr>
      <w:rFonts w:hint="default" w:ascii="Times New Roman" w:hAnsi="Times New Roman" w:cs="Times New Roman"/>
      <w:color w:val="000000"/>
      <w:u w:val="none"/>
    </w:rPr>
  </w:style>
  <w:style w:type="character" w:customStyle="1" w:styleId="6">
    <w:name w:val="font41"/>
    <w:uiPriority w:val="0"/>
    <w:rPr>
      <w:rFonts w:hint="default" w:ascii="Calibri" w:hAnsi="Calibri" w:cs="Calibri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2023-10-13T09:44:06Z</dcterms:created>
  <dc:creator>Денис</dc:creator>
  <cp:lastModifiedBy>Денис</cp:lastModifiedBy>
  <dcterms:modified xsi:type="dcterms:W3CDTF">2023-10-13T09:48:14Z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0C1109695AE543D2BA17A9529EC07CFB_12</vt:lpwstr>
  </property>
</Properties>
</file>